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CA0C7" w14:textId="77777777" w:rsidR="006718D0" w:rsidRPr="00035ED2" w:rsidRDefault="006718D0" w:rsidP="006D1D66">
      <w:pPr>
        <w:jc w:val="center"/>
        <w:rPr>
          <w:rFonts w:asciiTheme="minorHAnsi" w:hAnsiTheme="minorHAnsi" w:cstheme="minorHAnsi"/>
          <w:sz w:val="20"/>
          <w:szCs w:val="20"/>
        </w:rPr>
      </w:pPr>
      <w:r w:rsidRPr="00035ED2">
        <w:rPr>
          <w:rFonts w:asciiTheme="minorHAnsi" w:hAnsiTheme="minorHAnsi" w:cstheme="minorHAnsi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14:paraId="35E0D832" w14:textId="77777777" w:rsidR="006718D0" w:rsidRPr="001056C9" w:rsidRDefault="006718D0" w:rsidP="006D1D66">
      <w:pPr>
        <w:jc w:val="center"/>
        <w:rPr>
          <w:rFonts w:asciiTheme="minorHAnsi" w:hAnsiTheme="minorHAnsi" w:cstheme="minorHAnsi"/>
          <w:sz w:val="20"/>
          <w:szCs w:val="20"/>
        </w:rPr>
      </w:pPr>
      <w:r w:rsidRPr="00035ED2">
        <w:rPr>
          <w:rFonts w:asciiTheme="minorHAnsi" w:hAnsiTheme="minorHAnsi" w:cstheme="minorHAnsi"/>
          <w:sz w:val="20"/>
          <w:szCs w:val="20"/>
        </w:rPr>
        <w:t xml:space="preserve">ΠΡΟΓΡΑΜΜΑ ΚΑΤΑΠΟΛΕΜΗΣΗΣ </w:t>
      </w:r>
      <w:r>
        <w:rPr>
          <w:rFonts w:asciiTheme="minorHAnsi" w:hAnsiTheme="minorHAnsi" w:cstheme="minorHAnsi"/>
          <w:sz w:val="20"/>
          <w:szCs w:val="20"/>
        </w:rPr>
        <w:t>ΚΟΥΝΟΥΠΙΩΝ  ΠΕ ΞΑΝΘΗΣ 20.05.202</w:t>
      </w:r>
      <w:r w:rsidRPr="001056C9">
        <w:rPr>
          <w:rFonts w:asciiTheme="minorHAnsi" w:hAnsiTheme="minorHAnsi" w:cstheme="minorHAnsi"/>
          <w:sz w:val="20"/>
          <w:szCs w:val="20"/>
        </w:rPr>
        <w:t xml:space="preserve">4 </w:t>
      </w:r>
      <w:r w:rsidRPr="00035ED2">
        <w:rPr>
          <w:rFonts w:asciiTheme="minorHAnsi" w:hAnsiTheme="minorHAnsi" w:cstheme="minorHAnsi"/>
          <w:sz w:val="20"/>
          <w:szCs w:val="20"/>
        </w:rPr>
        <w:t>-- 1</w:t>
      </w:r>
      <w:r>
        <w:rPr>
          <w:rFonts w:asciiTheme="minorHAnsi" w:hAnsiTheme="minorHAnsi" w:cstheme="minorHAnsi"/>
          <w:sz w:val="20"/>
          <w:szCs w:val="20"/>
        </w:rPr>
        <w:t>8.05.202</w:t>
      </w:r>
      <w:r w:rsidRPr="001056C9">
        <w:rPr>
          <w:rFonts w:asciiTheme="minorHAnsi" w:hAnsiTheme="minorHAnsi" w:cstheme="minorHAnsi"/>
          <w:sz w:val="20"/>
          <w:szCs w:val="20"/>
        </w:rPr>
        <w:t>4</w:t>
      </w:r>
    </w:p>
    <w:tbl>
      <w:tblPr>
        <w:tblW w:w="16068" w:type="dxa"/>
        <w:tblInd w:w="-914" w:type="dxa"/>
        <w:tblLayout w:type="fixed"/>
        <w:tblLook w:val="0000" w:firstRow="0" w:lastRow="0" w:firstColumn="0" w:lastColumn="0" w:noHBand="0" w:noVBand="0"/>
      </w:tblPr>
      <w:tblGrid>
        <w:gridCol w:w="25"/>
        <w:gridCol w:w="1691"/>
        <w:gridCol w:w="17"/>
        <w:gridCol w:w="1818"/>
        <w:gridCol w:w="24"/>
        <w:gridCol w:w="8"/>
        <w:gridCol w:w="1693"/>
        <w:gridCol w:w="8"/>
        <w:gridCol w:w="6"/>
        <w:gridCol w:w="1829"/>
        <w:gridCol w:w="19"/>
        <w:gridCol w:w="2470"/>
        <w:gridCol w:w="9"/>
        <w:gridCol w:w="9"/>
        <w:gridCol w:w="9"/>
        <w:gridCol w:w="2302"/>
        <w:gridCol w:w="2268"/>
        <w:gridCol w:w="1843"/>
        <w:gridCol w:w="20"/>
      </w:tblGrid>
      <w:tr w:rsidR="006718D0" w:rsidRPr="00A67248" w14:paraId="3E838947" w14:textId="77777777" w:rsidTr="00AE1CBF">
        <w:trPr>
          <w:gridBefore w:val="1"/>
          <w:wBefore w:w="25" w:type="dxa"/>
          <w:trHeight w:val="308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D135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85F7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038E8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14:paraId="7F6416EF" w14:textId="77777777" w:rsidR="006718D0" w:rsidRPr="00A67248" w:rsidRDefault="00887752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6718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.05.204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0DC5D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14:paraId="10A2BA46" w14:textId="77777777" w:rsidR="006718D0" w:rsidRPr="00046326" w:rsidRDefault="00887752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</w:rPr>
              <w:t>.05.202</w:t>
            </w:r>
            <w:r w:rsidR="006718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0C4C7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14:paraId="5D19ECB8" w14:textId="77777777" w:rsidR="006718D0" w:rsidRPr="00046326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.05.202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344C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14:paraId="4B321F33" w14:textId="77777777" w:rsidR="006718D0" w:rsidRPr="00046326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16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CE54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14:paraId="2A6F4E73" w14:textId="77777777" w:rsidR="006718D0" w:rsidRPr="00046326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17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.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.202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154C4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14:paraId="18BDA584" w14:textId="77777777" w:rsidR="006718D0" w:rsidRPr="00046326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25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4</w:t>
            </w:r>
          </w:p>
        </w:tc>
      </w:tr>
      <w:tr w:rsidR="006718D0" w:rsidRPr="00A67248" w14:paraId="4C7A7234" w14:textId="77777777" w:rsidTr="00AE1CBF">
        <w:trPr>
          <w:gridBefore w:val="1"/>
          <w:wBefore w:w="25" w:type="dxa"/>
          <w:trHeight w:val="259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637D7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14:paraId="56092525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E2E7D1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ΤΣΙΛΙΓΓΙΡΗΣ</w:t>
            </w:r>
          </w:p>
          <w:p w14:paraId="16E3FB92" w14:textId="77777777" w:rsidR="006718D0" w:rsidRPr="00A67248" w:rsidRDefault="006718D0" w:rsidP="00AE1CBF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6945071618</w:t>
            </w:r>
          </w:p>
          <w:p w14:paraId="4336BDD2" w14:textId="77777777" w:rsidR="006718D0" w:rsidRPr="00A67248" w:rsidRDefault="006718D0" w:rsidP="00AE1CBF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1CFA75" w14:textId="77777777" w:rsidR="006718D0" w:rsidRPr="00A67248" w:rsidRDefault="006718D0" w:rsidP="00AE1CBF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ΑΗΝ 3045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13D3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14:paraId="4A225DC5" w14:textId="77777777" w:rsidR="006718D0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  <w:p w14:paraId="2374196C" w14:textId="77777777" w:rsidR="006718D0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38000952" w14:textId="77777777" w:rsidR="006718D0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74725465" w14:textId="77777777" w:rsidR="006718D0" w:rsidRPr="00E43361" w:rsidRDefault="006718D0" w:rsidP="00AE1CBF">
            <w:pPr>
              <w:widowControl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9D14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14:paraId="21C2E1CF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4C5D77FF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8D15B83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07D51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C46644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14:paraId="24941061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5F450C43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F45AED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12837" w14:textId="77777777" w:rsidR="006718D0" w:rsidRDefault="006718D0" w:rsidP="00AE1CBF">
            <w:pP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  <w:p w14:paraId="1F809209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14:paraId="226F24C2" w14:textId="77777777" w:rsidR="006718D0" w:rsidRDefault="006718D0" w:rsidP="00AE1CBF">
            <w:pP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1CE1F6E1" w14:textId="77777777" w:rsidR="006718D0" w:rsidRDefault="006718D0" w:rsidP="00AE1CBF">
            <w:pP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  <w:p w14:paraId="23C8C565" w14:textId="77777777" w:rsidR="006718D0" w:rsidRPr="00A67248" w:rsidRDefault="006718D0" w:rsidP="00AE1CBF">
            <w:pP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ΑΣ-ΠΑ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97B3F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ΠΕΤΡΟΧΩΡΙ –ΚΑΝΑΛΙ ΠΕΤΡΟΧΩΡΙΟΥ-ΕΥΜΟΙΡΟ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- </w:t>
            </w: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ΒΙΟΤΕΧΝΙΚΗ ΠΕΡΙΟΧΗ</w:t>
            </w:r>
          </w:p>
          <w:p w14:paraId="660A0BA2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ΛΕΥΚΗ -  ΚΑΝΑΛΙ ΛΕΥΚΗΣ</w:t>
            </w:r>
          </w:p>
          <w:p w14:paraId="2A6D2756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ΒΙΟΛΟΓΙΚΟΣ ΔΕΥΑΞ</w:t>
            </w:r>
          </w:p>
          <w:p w14:paraId="388ACDC8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ΚΑΝΑΛΙ ΒΙΟΛΟΓΙΚΟΥ</w:t>
            </w:r>
          </w:p>
          <w:p w14:paraId="40054CB2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Ν.ΑΜΙΣΣΟΣ-ΕΞΟΧΗ</w:t>
            </w:r>
          </w:p>
          <w:p w14:paraId="265C16BE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ΚΑΝΑΛΙ ΕΞΟΧΗΣ </w:t>
            </w:r>
          </w:p>
          <w:p w14:paraId="35E134D7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ΚΥΨΕΛΗ-ΔΕΚΑΡΧΟ</w:t>
            </w: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-</w:t>
            </w: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ΕΥΛΑΛΟ</w:t>
            </w:r>
          </w:p>
          <w:p w14:paraId="1BB4F054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ΑΣ-ΠΑ-ΑΓΡ</w:t>
            </w:r>
          </w:p>
          <w:p w14:paraId="0774804A" w14:textId="77777777" w:rsidR="006718D0" w:rsidRPr="001056C9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A4C16" w14:textId="77777777" w:rsidR="00585F84" w:rsidRDefault="00585F84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ΕΡΑΣΜΙΟ -ΠΑΛΙΟ ΕΡΑΣΜΙΟ</w:t>
            </w:r>
          </w:p>
          <w:p w14:paraId="57F59A1E" w14:textId="77777777" w:rsidR="00585F84" w:rsidRDefault="00585F84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ΑΒΑΤΟ</w:t>
            </w:r>
          </w:p>
          <w:p w14:paraId="04265E99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ΗΛΙΟΚΕΝΤΗΜΑ</w:t>
            </w:r>
          </w:p>
          <w:p w14:paraId="4F07C40F" w14:textId="77777777" w:rsidR="006718D0" w:rsidRPr="00A67248" w:rsidRDefault="00585F84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ΚΥΡΝΟΣ</w:t>
            </w:r>
          </w:p>
          <w:p w14:paraId="77F9614A" w14:textId="77777777" w:rsidR="00585F84" w:rsidRPr="00A67248" w:rsidRDefault="00585F84" w:rsidP="00585F84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ΚΡΕΜΑΣΤΗ </w:t>
            </w:r>
          </w:p>
          <w:p w14:paraId="35165F07" w14:textId="77777777" w:rsidR="00585F84" w:rsidRDefault="00585F84" w:rsidP="00585F84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ΙΑΣ</w:t>
            </w:r>
          </w:p>
          <w:p w14:paraId="36484EDC" w14:textId="77777777" w:rsidR="00585F84" w:rsidRDefault="00585F84" w:rsidP="00585F84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ΙΔΙΩΤΙΚΑ  ΑΠΟΧΕΤΕΥΤΙΚΑ 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ΣΥΣΤΗΜΑΤΑ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)</w:t>
            </w:r>
          </w:p>
          <w:p w14:paraId="0F06140F" w14:textId="77777777" w:rsidR="00585F84" w:rsidRDefault="00585F84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3C3785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ΑΣ-ΠΑ-ΑΓΡ</w:t>
            </w:r>
          </w:p>
          <w:p w14:paraId="5C2AF2BC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F53A" w14:textId="77777777" w:rsidR="006718D0" w:rsidRDefault="006718D0" w:rsidP="00AE1CB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3102B798" w14:textId="77777777" w:rsidR="006718D0" w:rsidRDefault="006718D0" w:rsidP="00AE1CB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ΑΚΜΑΙΟΚΤΟ</w:t>
            </w:r>
            <w:r w:rsidRPr="00A67248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ΝΙΑ ΤΕΛΩΝΕΙΟ ΞΑΝΘΗΣ</w:t>
            </w:r>
          </w:p>
          <w:p w14:paraId="504A1012" w14:textId="77777777" w:rsidR="006718D0" w:rsidRPr="004F7B9A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F7B9A">
              <w:rPr>
                <w:rFonts w:asciiTheme="minorHAnsi" w:hAnsiTheme="minorHAnsi" w:cstheme="minorHAnsi"/>
                <w:sz w:val="18"/>
                <w:szCs w:val="18"/>
              </w:rPr>
              <w:t>ΣΦΑΓΕΙΑ ΞΑΝΘΗΣ</w:t>
            </w:r>
          </w:p>
          <w:p w14:paraId="445751D0" w14:textId="77777777" w:rsidR="006718D0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ΠΕΡΙΟΧΗ ΚΑΖΙΝΟΥ </w:t>
            </w:r>
          </w:p>
          <w:p w14:paraId="64EA7925" w14:textId="77777777" w:rsidR="006718D0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ΧΡΥΣΑ –ΠΑΛΙΑ ΧΡΥΣΑ</w:t>
            </w:r>
          </w:p>
          <w:p w14:paraId="12365F74" w14:textId="77777777" w:rsidR="006718D0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ΝΕΑ ΜΟΡΣΙΝΗ</w:t>
            </w:r>
          </w:p>
          <w:p w14:paraId="4AF8A4E7" w14:textId="77777777" w:rsidR="006718D0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ΚΟΙΜΗΤΗΡΙΟ ΞΑΝΘΗΣ</w:t>
            </w:r>
          </w:p>
          <w:p w14:paraId="3FDB21DC" w14:textId="77777777" w:rsidR="006718D0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AEDCFF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ΑΣ-ΠΑ-ΑΓΡ</w:t>
            </w:r>
          </w:p>
          <w:p w14:paraId="536107F0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18D0" w:rsidRPr="00A67248" w14:paraId="3EF24C0C" w14:textId="77777777" w:rsidTr="00AE1CBF">
        <w:trPr>
          <w:gridBefore w:val="1"/>
          <w:wBefore w:w="25" w:type="dxa"/>
          <w:trHeight w:val="2657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23F0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2</w:t>
            </w: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l-GR"/>
              </w:rPr>
              <w:t>ο</w:t>
            </w: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ΣΥΝΕΡΓΕΙΟ</w:t>
            </w:r>
          </w:p>
          <w:p w14:paraId="057B6903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A783BC1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ΣΙΑΚΚΑΣ</w:t>
            </w:r>
          </w:p>
          <w:p w14:paraId="219946A3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6985936211</w:t>
            </w:r>
          </w:p>
          <w:p w14:paraId="1037A7CB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l-GR"/>
              </w:rPr>
            </w:pPr>
          </w:p>
          <w:p w14:paraId="422CE2A6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ΑΗΝ</w:t>
            </w:r>
            <w:r w:rsidR="00F2250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</w:t>
            </w: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4161</w:t>
            </w:r>
          </w:p>
          <w:p w14:paraId="4EFFD438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40FC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>ΔΕΙΜΑΤΟΛΗΨΙΕΣ -ΨΕΚΑΣΜΟΙ</w:t>
            </w:r>
          </w:p>
          <w:p w14:paraId="2B32D8D1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49886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34C3B47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E8ACA2A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14:paraId="6D7A9003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11F3AC5E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284D91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  <w:p w14:paraId="41348F17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2FE9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9D4CD39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3D1B370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ΠΟΛΗΣ</w:t>
            </w:r>
          </w:p>
          <w:p w14:paraId="5EDD9E36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ΞΑΝΘΗΣ</w:t>
            </w:r>
          </w:p>
          <w:p w14:paraId="770B653D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B37DD62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24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B4C4" w14:textId="77777777" w:rsidR="006718D0" w:rsidRDefault="006718D0" w:rsidP="00AE1CB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ΔΑΦΝΗ- ΜΑΓΓΑΝΑ </w:t>
            </w:r>
          </w:p>
          <w:p w14:paraId="7607BDEF" w14:textId="77777777" w:rsidR="007321A8" w:rsidRDefault="006718D0" w:rsidP="00AE1CB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ΔΑΣΟΧΩΡΙ </w:t>
            </w:r>
          </w:p>
          <w:p w14:paraId="220E680C" w14:textId="77777777" w:rsidR="007321A8" w:rsidRDefault="007321A8" w:rsidP="00AE1CB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 ΙΑΣ</w:t>
            </w:r>
          </w:p>
          <w:p w14:paraId="1DBA4F55" w14:textId="77777777" w:rsidR="007321A8" w:rsidRDefault="007321A8" w:rsidP="00AE1CB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(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ΙΔΙΩΤΙΚΑ  ΑΠΟΧΕΤΕΥΤΙΚΑ 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ΣΥΣΤΗΜΑΤΑ)</w:t>
            </w:r>
          </w:p>
          <w:p w14:paraId="0F82217C" w14:textId="77777777" w:rsidR="006718D0" w:rsidRDefault="006718D0" w:rsidP="00AE1CB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E4B4EF8" w14:textId="77777777" w:rsidR="006718D0" w:rsidRPr="00A67248" w:rsidRDefault="006718D0" w:rsidP="00AE1CB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ΑΣ-ΠΑ-ΑΓΡ</w:t>
            </w:r>
          </w:p>
        </w:tc>
        <w:tc>
          <w:tcPr>
            <w:tcW w:w="23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1270E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ΚΑΝΑΛΙ ΡΟΔΟΠΗΣ</w:t>
            </w:r>
          </w:p>
          <w:p w14:paraId="64E42F4E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ΑΜΜΟΛΗΨΙΕΣ ΡΟΔΟΠΗΣ</w:t>
            </w:r>
          </w:p>
          <w:p w14:paraId="20F7C0D8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ΠΗΓΑΔΙΑ</w:t>
            </w:r>
            <w:r w:rsidRPr="0075389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-</w:t>
            </w: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ΚΙΜΜΕΡΙΑ </w:t>
            </w:r>
          </w:p>
          <w:p w14:paraId="5BADDB76" w14:textId="77777777" w:rsidR="006718D0" w:rsidRPr="0075389D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ΛΕΥΚΟΠΕΤΡΑ</w:t>
            </w:r>
            <w:r w:rsidRPr="0075389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-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ΑΚΑΡΠΟ</w:t>
            </w:r>
          </w:p>
          <w:p w14:paraId="37C9122A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ΣΕΛΕΡΟ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- ΣΗΜΑΝΤΡΑ</w:t>
            </w:r>
          </w:p>
          <w:p w14:paraId="37CA95FF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ΦΙΛΙΑ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 - </w:t>
            </w: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ΣΟΥΝΙΟ </w:t>
            </w:r>
          </w:p>
          <w:p w14:paraId="71E92F13" w14:textId="77777777" w:rsidR="006718D0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l-GR"/>
              </w:rPr>
              <w:t>ΑΣ-ΠΑ-ΑΓΡ</w:t>
            </w:r>
          </w:p>
          <w:p w14:paraId="19BFEB22" w14:textId="77777777" w:rsidR="006718D0" w:rsidRPr="009C3A4A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3B4F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ΠΟΡΤΟ ΛΑΓΟΣ </w:t>
            </w:r>
          </w:p>
          <w:p w14:paraId="546C3C3C" w14:textId="77777777" w:rsidR="00AD14FF" w:rsidRPr="00A67248" w:rsidRDefault="006718D0" w:rsidP="00AD14F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ΝΕΑ ΚΕΣΣΑΝΗ</w:t>
            </w:r>
          </w:p>
          <w:p w14:paraId="574FB16C" w14:textId="77777777" w:rsidR="00AD14FF" w:rsidRPr="00A67248" w:rsidRDefault="00AD14FF" w:rsidP="00AD14F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ΣΥΔΙΝΗ</w:t>
            </w:r>
          </w:p>
          <w:p w14:paraId="27565E18" w14:textId="77777777" w:rsidR="00AD14FF" w:rsidRPr="00A67248" w:rsidRDefault="00AD14FF" w:rsidP="00AD14F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ΠΟΛΥΣΙΤΟΣ</w:t>
            </w:r>
          </w:p>
          <w:p w14:paraId="37647ABD" w14:textId="77777777" w:rsidR="006718D0" w:rsidRDefault="006718D0" w:rsidP="00AD14F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ΣΕΛΙΝΟ</w:t>
            </w:r>
          </w:p>
          <w:p w14:paraId="24C56B18" w14:textId="77777777" w:rsidR="00AD14FF" w:rsidRDefault="00AD14FF" w:rsidP="00AD14F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ΙΑΣ</w:t>
            </w:r>
          </w:p>
          <w:p w14:paraId="44AA47AB" w14:textId="77777777" w:rsidR="00AD14FF" w:rsidRPr="00A67248" w:rsidRDefault="00AD14FF" w:rsidP="00AD14F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ΙΔΙΩΤΙΚΑ  ΑΠΟΧΕΤΕΥΤΙΚΑ 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ΣΥΣΤΗΜΑΤΑ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)</w:t>
            </w:r>
          </w:p>
          <w:p w14:paraId="538C3DB1" w14:textId="77777777" w:rsidR="00AD14FF" w:rsidRDefault="00AD14FF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6278F95" w14:textId="77777777" w:rsidR="006718D0" w:rsidRPr="00A67248" w:rsidRDefault="00AD14FF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ΑΣ-ΠΑ-ΑΓΡ</w:t>
            </w:r>
          </w:p>
          <w:p w14:paraId="76BC30A0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60BD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65FAD0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53FAB2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C53F53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14:paraId="711B49FC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18D0" w:rsidRPr="00A67248" w14:paraId="5A01E8A5" w14:textId="77777777" w:rsidTr="00AE1CBF">
        <w:trPr>
          <w:gridBefore w:val="1"/>
          <w:wBefore w:w="25" w:type="dxa"/>
          <w:trHeight w:val="2555"/>
        </w:trPr>
        <w:tc>
          <w:tcPr>
            <w:tcW w:w="1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39CE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14:paraId="1D227EB0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62DA50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ΤΣΟΥΤΣΟΥΔΗΣ</w:t>
            </w:r>
          </w:p>
          <w:p w14:paraId="1E5E07A1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val="en-GB" w:eastAsia="el-GR"/>
              </w:rPr>
              <w:t>6943053235</w:t>
            </w:r>
          </w:p>
          <w:p w14:paraId="185779CB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l-GR"/>
              </w:rPr>
            </w:pPr>
          </w:p>
          <w:p w14:paraId="6EE80D1A" w14:textId="77777777" w:rsidR="000E477A" w:rsidRDefault="000E477A" w:rsidP="000E477A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AHN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3788</w:t>
            </w:r>
          </w:p>
          <w:p w14:paraId="574B8CAA" w14:textId="77777777" w:rsidR="006718D0" w:rsidRPr="00A67248" w:rsidRDefault="006718D0" w:rsidP="002D516C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03718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14:paraId="6E2E4552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3E13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62805F0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ΕΝΤΟΣ  ΠΟΛΗΣ</w:t>
            </w:r>
          </w:p>
          <w:p w14:paraId="5878BA61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2A92FC92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3F04501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ΑΣ-ΠΑ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41AA5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3CEF945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263D90ED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</w:t>
            </w:r>
          </w:p>
          <w:p w14:paraId="22EDAB2B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2CC46A6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ΑΣ-ΠΑ</w:t>
            </w:r>
          </w:p>
        </w:tc>
        <w:tc>
          <w:tcPr>
            <w:tcW w:w="249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005B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Π. ΚΑΤΡΑΜΙΟ</w:t>
            </w:r>
          </w:p>
          <w:p w14:paraId="577D89C9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ΑΛΚΥΩΝΗ </w:t>
            </w:r>
          </w:p>
          <w:p w14:paraId="061BBEFD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ΚΑΝΑΛΙ ΑΛΚΥΩΝΗΣ</w:t>
            </w:r>
          </w:p>
          <w:p w14:paraId="717A90A7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ΑΥΞΕΝΤΙΟ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ΚΑΝΑΛΙ ΠΛΑΤΗ </w:t>
            </w:r>
          </w:p>
          <w:p w14:paraId="060C3EF9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ΚΑΝΑΛΙ ΒΟΥΛΓΑΡΙΔΗ</w:t>
            </w:r>
          </w:p>
          <w:p w14:paraId="1ED883F1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ΜΑΝΔΡΑ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ΠΑΡΑΛΙΑ ΜΑΝΔΡΑΣ</w:t>
            </w:r>
          </w:p>
          <w:p w14:paraId="734A71D7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ΟΙΚΟΠΕΔΑ ΒΕΛΟΝΗΣ ΠΟΡΤΟ ΜΩΛΟ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-  </w:t>
            </w: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ΠΑΡΑΛΙΑ ΑΓ.ΙΩΝΝΗ</w:t>
            </w:r>
          </w:p>
          <w:p w14:paraId="09FE3547" w14:textId="77777777" w:rsidR="00AD14FF" w:rsidRDefault="00AD14FF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784E951E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ΑΣ-ΠΑ </w:t>
            </w:r>
            <w:r w:rsidR="00AD14FF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-ΑΓΡ</w:t>
            </w:r>
          </w:p>
        </w:tc>
        <w:tc>
          <w:tcPr>
            <w:tcW w:w="23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A62B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ΠΕΤΕΙΝΟΣ ΑΣ-ΠΑ</w:t>
            </w:r>
          </w:p>
          <w:p w14:paraId="2EE2ACA5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ΔΙΟΜΗΔΕΙΑ </w:t>
            </w:r>
          </w:p>
          <w:p w14:paraId="4905F482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ΦΕΛΩΝΗ </w:t>
            </w:r>
          </w:p>
          <w:p w14:paraId="0481EC68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ΝΕΟΣ ΖΥΓΟΣ</w:t>
            </w:r>
          </w:p>
          <w:p w14:paraId="075708B5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ΠΑΛΑΙΟΣ ΖΥΓΟΣ -ΠΑ-</w:t>
            </w:r>
          </w:p>
          <w:p w14:paraId="30F5C0B3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ΒΑΦΕΙΚΑ-ΓΕΝΙΣΕΑ</w:t>
            </w:r>
          </w:p>
          <w:p w14:paraId="5EEE6EAA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ΣΦΑΓΕΙΑ ΠΑΤΡΩΝΗ</w:t>
            </w:r>
          </w:p>
          <w:p w14:paraId="7C184F37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ΚΑΝΑΛΙ ΧΑΤΖΗΙΩΑΝΝΟΥ</w:t>
            </w:r>
          </w:p>
          <w:p w14:paraId="4BA3DA8E" w14:textId="77777777" w:rsidR="00AD14FF" w:rsidRDefault="00AD14FF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680450E0" w14:textId="77777777" w:rsidR="006718D0" w:rsidRPr="00A67248" w:rsidRDefault="00AD14FF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ΑΣ-ΠΑ 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-ΑΓΡ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92AC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ahoma" w:hAnsiTheme="minorHAnsi" w:cstheme="minorHAnsi"/>
                <w:b/>
                <w:color w:val="4F81BD"/>
                <w:sz w:val="18"/>
                <w:szCs w:val="18"/>
                <w:lang w:eastAsia="el-GR"/>
              </w:rPr>
              <w:t xml:space="preserve">ΥΠΟΛΕΙΜΜΑΤΙΚΗ ΑΚΜΑΙΟΚΤΟΝΙΑ </w:t>
            </w:r>
          </w:p>
          <w:p w14:paraId="6CCA762C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eastAsia="Tahoma" w:hAnsiTheme="minorHAnsi" w:cstheme="minorHAnsi"/>
                <w:b/>
                <w:color w:val="4F81BD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eastAsia="Tahoma" w:hAnsiTheme="minorHAnsi" w:cstheme="minorHAnsi"/>
                <w:b/>
                <w:color w:val="4F81BD"/>
                <w:sz w:val="18"/>
                <w:szCs w:val="18"/>
                <w:lang w:eastAsia="el-GR"/>
              </w:rPr>
              <w:t>ΕΡΓΟΣΤΑΣΙΟ ΠΛΑΣΤΙΚΩΝ</w:t>
            </w:r>
          </w:p>
          <w:p w14:paraId="2E245DD6" w14:textId="77777777" w:rsidR="006718D0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</w:pPr>
          </w:p>
          <w:p w14:paraId="4430AB4A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>ΜΑΓΙΚΟ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18"/>
                <w:szCs w:val="18"/>
                <w:lang w:eastAsia="el-GR"/>
              </w:rPr>
              <w:t xml:space="preserve"> 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ΑΒΔΗΡΑ- </w:t>
            </w: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ΒΕΛΟΝΗ </w:t>
            </w:r>
          </w:p>
          <w:p w14:paraId="1A2819D7" w14:textId="77777777" w:rsidR="006718D0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ΠΑΡΑΛΙΑ-ΑΒΔΗΡΩΝ</w:t>
            </w:r>
          </w:p>
          <w:p w14:paraId="0F740C6C" w14:textId="77777777" w:rsidR="006718D0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ΠΑΡΑΛΙΑ ΜΥΡΩΔΑΤΟΥ</w:t>
            </w:r>
          </w:p>
          <w:p w14:paraId="720D515D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ΚΑΝΑΛΙΑ ΜΥΡΩΔΑΤΟΥ </w:t>
            </w:r>
          </w:p>
          <w:p w14:paraId="03F75D97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ΜΥΡΩΔΑΤΟ</w:t>
            </w:r>
          </w:p>
          <w:p w14:paraId="43CE269F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1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8783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D7A00E" w14:textId="77777777" w:rsidR="006718D0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240F67" w14:textId="77777777" w:rsidR="006718D0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6FC5D8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14:paraId="1705F12C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18D0" w:rsidRPr="00A67248" w14:paraId="76064AA3" w14:textId="77777777" w:rsidTr="006718D0">
        <w:trPr>
          <w:gridAfter w:val="1"/>
          <w:wAfter w:w="20" w:type="dxa"/>
          <w:trHeight w:val="128"/>
        </w:trPr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6DC9C" w14:textId="77777777" w:rsidR="006718D0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3789F7E8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ο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ΣΥΝΕΡΓΕΙΟ</w:t>
            </w:r>
          </w:p>
          <w:p w14:paraId="42F851B4" w14:textId="77777777" w:rsidR="006718D0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4B6338BD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ΜΟΥΣΤΑΦΑ ΟΓΛΟΥ</w:t>
            </w:r>
          </w:p>
          <w:p w14:paraId="3884760A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4CB12D22" w14:textId="77777777" w:rsidR="000E477A" w:rsidRPr="00A67248" w:rsidRDefault="000E477A" w:rsidP="00AE1CBF">
            <w:pPr>
              <w:widowControl w:val="0"/>
              <w:spacing w:line="22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ΑΗ</w:t>
            </w: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 2912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D407A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14:paraId="313F5AF8" w14:textId="77777777" w:rsidR="006718D0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  <w:p w14:paraId="66919CFB" w14:textId="77777777" w:rsidR="006718D0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7B402E8F" w14:textId="77777777" w:rsidR="006718D0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68471AEF" w14:textId="77777777" w:rsidR="006718D0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0AE12DC0" w14:textId="77777777" w:rsidR="006718D0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7BA4D9F1" w14:textId="77777777" w:rsidR="006718D0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7E49DF6B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D0939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27CB90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4FB936E4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0F7BB208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7699149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74FB9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BA3A81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04635FF4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7364B521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985BA9B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4C3D2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0E91E57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4A3DBB48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3D46A487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A22B40C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ΑΣ-ΠΑ</w:t>
            </w:r>
          </w:p>
          <w:p w14:paraId="00620482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3A207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627BC63A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ΑΓΙΟΣ ΑΘΑΝΑΣΙΟΣ</w:t>
            </w:r>
          </w:p>
          <w:p w14:paraId="41708593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ΙΑΣ</w:t>
            </w:r>
          </w:p>
          <w:p w14:paraId="14C11E77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(ΙΔΙΩΤΙΚΑ  ΑΠΟΧΕΤΕΥΤΙΚΑ 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ΣΥΣΤΗΜΑΤΑ)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A6856" w14:textId="77777777" w:rsidR="006718D0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3D41926B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ΟΛΒΙΟ- ΠΑΛΙΟ ΟΛΒΙΟ</w:t>
            </w:r>
          </w:p>
          <w:p w14:paraId="179AF149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ΙΑΣ</w:t>
            </w:r>
          </w:p>
          <w:p w14:paraId="2E272BE7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(ΙΔΙΩΤΙΚΑ  ΑΠΟΧ. ΣΥΣΤΗΜΑΤΑ)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011B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532786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201ACB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B0B2CA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-------------------</w:t>
            </w:r>
          </w:p>
          <w:p w14:paraId="30C7CF71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6DF6A4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9BF48E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01B28A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2B58DD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FCCC28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310B60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8E2AA1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18D0" w:rsidRPr="00A67248" w14:paraId="598528FE" w14:textId="77777777" w:rsidTr="00AE1CBF">
        <w:trPr>
          <w:gridAfter w:val="1"/>
          <w:wAfter w:w="20" w:type="dxa"/>
          <w:trHeight w:val="288"/>
        </w:trPr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3BA2" w14:textId="77777777" w:rsidR="006718D0" w:rsidRPr="00A67248" w:rsidRDefault="006718D0" w:rsidP="00AE1CB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lastRenderedPageBreak/>
              <w:t>ΣΥ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ΝΕΡΓΕΙΟ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AFC3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9939E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ΔΕΥΤΕΡΑ</w:t>
            </w:r>
          </w:p>
          <w:p w14:paraId="7911150C" w14:textId="77777777" w:rsidR="006718D0" w:rsidRPr="00A67248" w:rsidRDefault="00887752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.05.202</w:t>
            </w:r>
            <w:r w:rsidR="006718D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68EB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ΤΡΙΤΗ</w:t>
            </w:r>
          </w:p>
          <w:p w14:paraId="7702C713" w14:textId="77777777" w:rsidR="006718D0" w:rsidRPr="004B6631" w:rsidRDefault="00887752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</w:rPr>
              <w:t>.05.202</w:t>
            </w:r>
            <w:r w:rsidR="006718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C1D96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ΤΕΤΑΡΤΗ</w:t>
            </w:r>
          </w:p>
          <w:p w14:paraId="4027DCBB" w14:textId="77777777" w:rsidR="006718D0" w:rsidRPr="004B6631" w:rsidRDefault="00887752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</w:rPr>
              <w:t>.05.202</w:t>
            </w:r>
            <w:r w:rsidR="006718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D896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ΠΕΜΠΤΗ</w:t>
            </w:r>
          </w:p>
          <w:p w14:paraId="7CC0C67C" w14:textId="77777777" w:rsidR="006718D0" w:rsidRPr="004B6631" w:rsidRDefault="00887752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23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2</w:t>
            </w:r>
            <w:r w:rsidR="006718D0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74A4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ΠΑΡΑΣΚΕΥΉ</w:t>
            </w:r>
          </w:p>
          <w:p w14:paraId="23067924" w14:textId="77777777" w:rsidR="006718D0" w:rsidRPr="004B6631" w:rsidRDefault="00887752" w:rsidP="00887752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24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.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.202</w:t>
            </w:r>
            <w:r w:rsidR="006718D0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3172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ΣΑΒΒΑΤΟ</w:t>
            </w:r>
          </w:p>
          <w:p w14:paraId="340FB450" w14:textId="77777777" w:rsidR="006718D0" w:rsidRPr="004B6631" w:rsidRDefault="00887752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25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.0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5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.20</w:t>
            </w:r>
            <w:r w:rsidR="006718D0" w:rsidRPr="00A67248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2</w:t>
            </w:r>
            <w:r w:rsidR="006718D0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4</w:t>
            </w:r>
          </w:p>
        </w:tc>
      </w:tr>
      <w:tr w:rsidR="006718D0" w:rsidRPr="00A67248" w14:paraId="49643215" w14:textId="77777777" w:rsidTr="00AE1CBF">
        <w:trPr>
          <w:gridAfter w:val="1"/>
          <w:wAfter w:w="20" w:type="dxa"/>
          <w:trHeight w:val="134"/>
        </w:trPr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2807F" w14:textId="77777777" w:rsidR="006718D0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887B5F" w14:textId="77777777" w:rsidR="006718D0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F1F9A6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A6724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ο </w:t>
            </w: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ΣΥΝΕΡΓΕΙΟ </w:t>
            </w:r>
          </w:p>
          <w:p w14:paraId="1903452D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 xml:space="preserve">ΜΠΑΡΜΠΑΣ </w:t>
            </w:r>
          </w:p>
          <w:p w14:paraId="2D818A2B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9E5DA6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ΑΗΝ 3690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B94D4" w14:textId="77777777" w:rsidR="006718D0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63095597" w14:textId="77777777" w:rsidR="006718D0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7825741E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ΔΕΙΜΑΤΟΛΗΨΙΕΣ -ΨΕΚΑΣΜΟΙ</w:t>
            </w:r>
          </w:p>
          <w:p w14:paraId="4FE4A32D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ΑΓΣ-ΦΣ-ΑΣ-ΠΑ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4CDFE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D6F382D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2ECB0B50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ΞΑΝΘΗΣ </w:t>
            </w:r>
          </w:p>
          <w:p w14:paraId="3E7DC45E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9E32ED9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   ΑΣ-ΠΑ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93FD5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</w:pPr>
          </w:p>
          <w:p w14:paraId="7B6291BC" w14:textId="77777777" w:rsidR="006718D0" w:rsidRPr="0075389D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</w:pPr>
            <w:r w:rsidRPr="0075389D">
              <w:rPr>
                <w:rFonts w:asciiTheme="minorHAnsi" w:eastAsia="Calibri" w:hAnsiTheme="minorHAnsi" w:cstheme="minorHAnsi"/>
                <w:b/>
                <w:color w:val="4F81BD" w:themeColor="accent1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14:paraId="0F7DE4D1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BFE1CB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3B46079B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089E9DA7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812C910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849E6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F7C34A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b/>
                <w:color w:val="4F81BD"/>
                <w:sz w:val="18"/>
                <w:szCs w:val="18"/>
                <w:lang w:eastAsia="el-GR"/>
              </w:rPr>
              <w:t>ΥΠΟΛΕΙΜΜΑΤΙΚΗ</w:t>
            </w:r>
          </w:p>
          <w:p w14:paraId="7F0BB356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b/>
                <w:color w:val="4F81BD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7EEBF90D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67248">
              <w:rPr>
                <w:rFonts w:asciiTheme="minorHAnsi" w:eastAsia="Tahoma" w:hAnsiTheme="minorHAnsi" w:cstheme="minorHAnsi"/>
                <w:b/>
                <w:color w:val="4F81BD"/>
                <w:sz w:val="18"/>
                <w:szCs w:val="18"/>
                <w:lang w:eastAsia="el-GR"/>
              </w:rPr>
              <w:t>ΑΣΤΥΝ. ΣΧΟΛΗ</w:t>
            </w:r>
          </w:p>
          <w:p w14:paraId="3DBE7005" w14:textId="77777777" w:rsidR="006718D0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DC32E0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ΕΝΤΟΣ ΠΟΛΗΣ </w:t>
            </w:r>
          </w:p>
          <w:p w14:paraId="1398AB05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ΞΑΝΘΗΣ </w:t>
            </w:r>
          </w:p>
          <w:p w14:paraId="62E5AB04" w14:textId="77777777" w:rsidR="006718D0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FDEAE3E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   ΑΣ-ΠΑ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48AE" w14:textId="77777777" w:rsidR="006718D0" w:rsidRDefault="006718D0" w:rsidP="00AE1CB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772411FA" w14:textId="77777777" w:rsidR="006718D0" w:rsidRPr="00A67248" w:rsidRDefault="006718D0" w:rsidP="00AE1CB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ΥΠΟΛΕΙΜΜΑΤΙΚΗ ΑΚ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ΜΑΙΟΚΤΟΝΙΑ </w:t>
            </w:r>
          </w:p>
          <w:p w14:paraId="3DD28AB3" w14:textId="77777777" w:rsidR="006718D0" w:rsidRPr="00DF69BE" w:rsidRDefault="006718D0" w:rsidP="00AE1CB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ΧΩΡΟΣ ΣΤΑΘ/ΣΗΣ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ΦΟΡΤΗΓΩΝ ΑΥΤΟΚΙΝΗΤΩΝ</w:t>
            </w:r>
            <w:r w:rsidRPr="00A67248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ΣΑΜΑΡΑ</w:t>
            </w:r>
          </w:p>
          <w:p w14:paraId="511FB7A3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ΑΓΙΟΣ ΑΘΑΝΑΣΙΟΣ</w:t>
            </w:r>
          </w:p>
          <w:p w14:paraId="48D4D469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   ΙΑΣ</w:t>
            </w:r>
          </w:p>
          <w:p w14:paraId="27E5A513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(ΙΔΙΩΤΙΚΑ  ΑΠΟΧ. ΣΥΣΤΗΜΑΤΑ)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A9714" w14:textId="77777777" w:rsidR="006718D0" w:rsidRDefault="006718D0" w:rsidP="00AE1CB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3B82B78D" w14:textId="77777777" w:rsidR="006718D0" w:rsidRDefault="006718D0" w:rsidP="00AE1CB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ΥΠΟΛΕΙΜΜΑΤΙΚΗ </w:t>
            </w:r>
          </w:p>
          <w:p w14:paraId="20C87B89" w14:textId="77777777" w:rsidR="006718D0" w:rsidRDefault="006718D0" w:rsidP="00AE1CB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ΑΚ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ΜΑΙΟΚΤΟΝΙΑ </w:t>
            </w:r>
            <w:r w:rsidR="00AD14FF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ΑΓΙΟΣ</w:t>
            </w:r>
          </w:p>
          <w:p w14:paraId="4637EC0B" w14:textId="77777777" w:rsidR="00AD14FF" w:rsidRPr="00A67248" w:rsidRDefault="00AD14FF" w:rsidP="00AE1CB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ΝΙΚΟΛΑΟΣ</w:t>
            </w:r>
          </w:p>
          <w:p w14:paraId="6A674174" w14:textId="77777777" w:rsidR="006718D0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ΟΛΒΙΟ –ΠΑΛΙΟ ΟΛΒΙΟ</w:t>
            </w:r>
          </w:p>
          <w:p w14:paraId="1646E8B8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ΙΑΣ</w:t>
            </w:r>
          </w:p>
          <w:p w14:paraId="395A8BB3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(ΙΔΙΩΤΙΚΑ  ΑΠΟΧ. ΣΥΣΤΗΜΑΤΑ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15FC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8E5B15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491C1A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C80BCE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--- ----------------</w:t>
            </w:r>
          </w:p>
          <w:p w14:paraId="1E79A911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57B2BD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70D408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82E272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35D0FB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9F156A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054107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9C61E3" w14:textId="77777777" w:rsidR="006718D0" w:rsidRPr="00A67248" w:rsidRDefault="006718D0" w:rsidP="00AE1C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18D0" w:rsidRPr="00A67248" w14:paraId="5AB4BA09" w14:textId="77777777" w:rsidTr="00AE1CBF">
        <w:trPr>
          <w:gridBefore w:val="1"/>
          <w:gridAfter w:val="1"/>
          <w:wBefore w:w="25" w:type="dxa"/>
          <w:wAfter w:w="20" w:type="dxa"/>
          <w:trHeight w:val="603"/>
        </w:trPr>
        <w:tc>
          <w:tcPr>
            <w:tcW w:w="170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3E229B2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6651E1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5FF1C5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ΥΠΕΥΘΥΝΟΣ ΕΠΙΣΤΗΜΟΝΑΣ</w:t>
            </w:r>
            <w:r w:rsidR="00F225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ΑΝΔΡΕΑΣ  ΝΕΑΡΧΟΥ</w:t>
            </w:r>
          </w:p>
        </w:tc>
        <w:tc>
          <w:tcPr>
            <w:tcW w:w="185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1CABB8E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89F7C6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F341D2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0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B30D56E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78A304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12CA4A" w14:textId="77777777" w:rsidR="006718D0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14:paraId="01E739DA" w14:textId="77777777" w:rsidR="006718D0" w:rsidRPr="00C65F09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EA2FFD1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3CC16D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D574E6" w14:textId="77777777" w:rsidR="006718D0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14:paraId="36F27099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0DD67DA5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ED12B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CB6198" w14:textId="77777777" w:rsidR="006718D0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14:paraId="386BF18A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4" w:space="0" w:color="000000"/>
            </w:tcBorders>
            <w:shd w:val="clear" w:color="auto" w:fill="auto"/>
          </w:tcPr>
          <w:p w14:paraId="201E1593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2E6518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E92881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val="clear" w:color="auto" w:fill="auto"/>
          </w:tcPr>
          <w:p w14:paraId="06C3AE17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FA57F0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0C52C6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065CC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7ADE244A" w14:textId="77777777" w:rsidR="006718D0" w:rsidRPr="008057E3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231B47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67248">
              <w:rPr>
                <w:rFonts w:asciiTheme="minorHAnsi" w:hAnsiTheme="minorHAnsi" w:cstheme="minorHAnsi"/>
                <w:sz w:val="18"/>
                <w:szCs w:val="18"/>
              </w:rPr>
              <w:t>ΕΠΟΠΤΕΙΑ ΥΛΟΠΟΙΗΣΗΣ ΤΟΥ  ΕΡΓΟΥ</w:t>
            </w:r>
          </w:p>
          <w:p w14:paraId="58DA37F3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46A15838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36C2283F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518ED2CD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6F39DB1C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1997BCCE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6D32F995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  <w:p w14:paraId="579DC5A9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6718D0" w:rsidRPr="00A67248" w14:paraId="2D6ABDC2" w14:textId="77777777" w:rsidTr="00AE1CBF">
        <w:trPr>
          <w:gridBefore w:val="1"/>
          <w:gridAfter w:val="1"/>
          <w:wBefore w:w="25" w:type="dxa"/>
          <w:wAfter w:w="20" w:type="dxa"/>
          <w:trHeight w:val="70"/>
        </w:trPr>
        <w:tc>
          <w:tcPr>
            <w:tcW w:w="1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DCB6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0C1A" w14:textId="77777777" w:rsidR="006718D0" w:rsidRPr="00A67248" w:rsidRDefault="006718D0" w:rsidP="00AE1CBF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7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6476B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A504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7FCA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C539C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3860" w14:textId="77777777" w:rsidR="006718D0" w:rsidRPr="00A67248" w:rsidRDefault="006718D0" w:rsidP="00AE1CBF">
            <w:pPr>
              <w:widowControl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9742" w14:textId="77777777" w:rsidR="006718D0" w:rsidRPr="00A67248" w:rsidRDefault="006718D0" w:rsidP="00AE1CBF">
            <w:pPr>
              <w:widowControl w:val="0"/>
              <w:tabs>
                <w:tab w:val="left" w:pos="825"/>
              </w:tabs>
              <w:snapToGrid w:val="0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</w:tbl>
    <w:p w14:paraId="72FE7BD6" w14:textId="77777777" w:rsidR="006718D0" w:rsidRPr="00A67248" w:rsidRDefault="006718D0" w:rsidP="006718D0">
      <w:pPr>
        <w:rPr>
          <w:rFonts w:asciiTheme="minorHAnsi" w:hAnsiTheme="minorHAnsi" w:cstheme="minorHAnsi"/>
          <w:sz w:val="18"/>
          <w:szCs w:val="18"/>
        </w:rPr>
      </w:pPr>
    </w:p>
    <w:p w14:paraId="27E1C212" w14:textId="77777777" w:rsidR="006718D0" w:rsidRPr="00A67248" w:rsidRDefault="006718D0" w:rsidP="006718D0">
      <w:pPr>
        <w:rPr>
          <w:rFonts w:asciiTheme="minorHAnsi" w:hAnsiTheme="minorHAnsi" w:cstheme="minorHAnsi"/>
          <w:sz w:val="18"/>
          <w:szCs w:val="18"/>
        </w:rPr>
      </w:pPr>
    </w:p>
    <w:p w14:paraId="1ADEF3CC" w14:textId="77777777" w:rsidR="006718D0" w:rsidRDefault="006718D0" w:rsidP="006718D0">
      <w:pPr>
        <w:rPr>
          <w:rFonts w:asciiTheme="minorHAnsi" w:hAnsiTheme="minorHAnsi" w:cstheme="minorHAnsi"/>
          <w:sz w:val="18"/>
          <w:szCs w:val="18"/>
        </w:rPr>
      </w:pPr>
    </w:p>
    <w:p w14:paraId="763BA8FB" w14:textId="77777777" w:rsidR="006718D0" w:rsidRDefault="006718D0" w:rsidP="006718D0">
      <w:pPr>
        <w:rPr>
          <w:rFonts w:asciiTheme="minorHAnsi" w:hAnsiTheme="minorHAnsi" w:cstheme="minorHAnsi"/>
          <w:sz w:val="18"/>
          <w:szCs w:val="18"/>
        </w:rPr>
      </w:pPr>
    </w:p>
    <w:p w14:paraId="69CE9726" w14:textId="77777777" w:rsidR="006718D0" w:rsidRPr="0091738D" w:rsidRDefault="006718D0" w:rsidP="006718D0">
      <w:pPr>
        <w:rPr>
          <w:rFonts w:asciiTheme="minorHAnsi" w:hAnsiTheme="minorHAnsi" w:cstheme="minorHAnsi"/>
          <w:sz w:val="18"/>
          <w:szCs w:val="18"/>
        </w:rPr>
      </w:pPr>
    </w:p>
    <w:p w14:paraId="35897149" w14:textId="77777777" w:rsidR="006718D0" w:rsidRDefault="006718D0" w:rsidP="006718D0"/>
    <w:p w14:paraId="74CBC73F" w14:textId="77777777" w:rsidR="0047649C" w:rsidRDefault="0047649C"/>
    <w:sectPr w:rsidR="0047649C" w:rsidSect="000F0F39">
      <w:pgSz w:w="16838" w:h="11906" w:orient="landscape"/>
      <w:pgMar w:top="340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D0"/>
    <w:rsid w:val="000476BE"/>
    <w:rsid w:val="00065C30"/>
    <w:rsid w:val="000B0392"/>
    <w:rsid w:val="000E477A"/>
    <w:rsid w:val="002D516C"/>
    <w:rsid w:val="003E593A"/>
    <w:rsid w:val="0047649C"/>
    <w:rsid w:val="00585F84"/>
    <w:rsid w:val="006718D0"/>
    <w:rsid w:val="006D1D66"/>
    <w:rsid w:val="006E7A07"/>
    <w:rsid w:val="007321A8"/>
    <w:rsid w:val="00887752"/>
    <w:rsid w:val="00AD14FF"/>
    <w:rsid w:val="00B90C04"/>
    <w:rsid w:val="00D347E6"/>
    <w:rsid w:val="00D85117"/>
    <w:rsid w:val="00F2250C"/>
    <w:rsid w:val="00F3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D4AC"/>
  <w15:docId w15:val="{8CDE73FE-79A8-490A-AFDC-C3B04840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cp:lastPrinted>2024-05-20T04:49:00Z</cp:lastPrinted>
  <dcterms:created xsi:type="dcterms:W3CDTF">2024-05-20T04:49:00Z</dcterms:created>
  <dcterms:modified xsi:type="dcterms:W3CDTF">2024-05-20T04:49:00Z</dcterms:modified>
</cp:coreProperties>
</file>